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bCs/>
          <w:i w:val="0"/>
          <w:iCs w:val="0"/>
          <w:color w:val="26282F"/>
          <w:sz w:val="28"/>
          <w:szCs w:val="28"/>
          <w:lang w:eastAsia="ru-RU"/>
        </w:rPr>
        <w:t>ЗАЯВЛЕНИЕ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bCs/>
          <w:i w:val="0"/>
          <w:iCs w:val="0"/>
          <w:color w:val="26282F"/>
          <w:sz w:val="28"/>
          <w:szCs w:val="28"/>
          <w:lang w:eastAsia="ru-RU"/>
        </w:rPr>
        <w:t xml:space="preserve">физического лица о предоставлении в безвозмездное пользование земельного  участка, находящегося в собственности </w:t>
      </w:r>
      <w:r w:rsidRPr="00EE433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Розовского сельского поселения Омского муниципального района Омской области</w:t>
      </w:r>
      <w:r w:rsidRPr="00EE4337">
        <w:rPr>
          <w:rFonts w:ascii="Times New Roman" w:eastAsia="Times New Roman" w:hAnsi="Times New Roman" w:cs="Times New Roman"/>
          <w:bCs/>
          <w:i w:val="0"/>
          <w:iCs w:val="0"/>
          <w:color w:val="26282F"/>
          <w:sz w:val="28"/>
          <w:szCs w:val="28"/>
          <w:lang w:eastAsia="ru-RU"/>
        </w:rPr>
        <w:t>, за плату без проведения торгов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1. Фамилия, имя, отчество заявителя</w:t>
      </w:r>
      <w:proofErr w:type="gramStart"/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______________________________</w:t>
      </w:r>
      <w:proofErr w:type="gramEnd"/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_________________________________________________________________;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2. Место жительства заявителя: ___________________________________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_________________________________________________________________;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3. Реквизиты документа, удостоверяющего личность заявителя</w:t>
      </w:r>
      <w:proofErr w:type="gramStart"/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________</w:t>
      </w:r>
      <w:proofErr w:type="gramEnd"/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__________________________________________________________________;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4. Фамилия, имя, отчество  представителя  заявителя  (в  случае подачи настоящего заявления представителем заявителя</w:t>
      </w:r>
      <w:proofErr w:type="gramStart"/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): ______________________</w:t>
      </w:r>
      <w:proofErr w:type="gramEnd"/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_________________________________________________________________;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5. Наименование    и   реквизиты   документа,   удостоверяющего полномочия представителя заявителя, подписавшего настоящее заявление (в случае подачи настоящего заявления представителем заявителя): _______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_________________________________________________________________;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6. Почтовый адрес и (или) адрес электронной почты</w:t>
      </w:r>
      <w:proofErr w:type="gramStart"/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_________________</w:t>
      </w:r>
      <w:proofErr w:type="gramEnd"/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_________________________________________________________________;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7. Контактные телефоны: ________________________________________;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8. Основание предоставления земельного участка: подпункт __________ </w:t>
      </w:r>
      <w:hyperlink r:id="rId5" w:history="1">
        <w:r w:rsidRPr="00EE4337">
          <w:rPr>
            <w:rFonts w:ascii="Times New Roman" w:eastAsia="Times New Roman" w:hAnsi="Times New Roman" w:cs="Times New Roman"/>
            <w:i w:val="0"/>
            <w:iCs w:val="0"/>
            <w:color w:val="106BBE"/>
            <w:sz w:val="28"/>
            <w:szCs w:val="28"/>
            <w:u w:val="single"/>
            <w:lang w:eastAsia="ru-RU"/>
          </w:rPr>
          <w:t>пункта 2 статьи 39.10</w:t>
        </w:r>
      </w:hyperlink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9. Прошу предоставить в собственность  за   плату   находящийся в собственности </w:t>
      </w:r>
      <w:r w:rsidRPr="00EE433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Розовского сельского поселения Омского муниципального района Омской области </w:t>
      </w: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земельный   участок   с   кадастровым номером _________________________________________________________;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10. Цель использования земельного участка: _________________________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__________________________________________________________________;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11. Реквизиты решения об утверждении документа территориального планирования и (или) проекта планировки территории  в  случае,  если земельный   участок   предоставляется   для   размещения   объектов, предусмотренных этим документом и (или) этим проектом: _____________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__________________________________________________________________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__________________________________________________________________;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12. Реквизиты    решения    о    предварительном   согласовании предоставления земельного участка   в случае,   если   испрашиваемый земельный участок   образовывался   или   его   границы   уточнялись на основании данного решения</w:t>
      </w:r>
      <w:proofErr w:type="gramStart"/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_______________________________________</w:t>
      </w:r>
      <w:proofErr w:type="gramEnd"/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__________________________________________________________________;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13. Результат   рассмотрения   заявления   прошу   предоставить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следующим способом (</w:t>
      </w:r>
      <w:proofErr w:type="gramStart"/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нужное</w:t>
      </w:r>
      <w:proofErr w:type="gramEnd"/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отметить):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795"/>
      </w:tblGrid>
      <w:tr w:rsidR="00EE4337" w:rsidRPr="00EE4337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 виде бумажного документа посредством личного обращения в Администрацию Розовского сельского поселения</w:t>
            </w:r>
          </w:p>
        </w:tc>
      </w:tr>
      <w:tr w:rsidR="00EE4337" w:rsidRPr="00EE4337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 виде бумажного документа, направленного Администрацию Розовского сельского поселения посредством почтового отправления на почтовый адрес, указанный в заявлении</w:t>
            </w:r>
          </w:p>
        </w:tc>
      </w:tr>
      <w:tr w:rsidR="00EE4337" w:rsidRPr="00EE4337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 виде электронного документа посредством системы "Личный кабинет" Единого портала или Портала</w:t>
            </w:r>
          </w:p>
        </w:tc>
      </w:tr>
      <w:tr w:rsidR="00EE4337" w:rsidRPr="00EE4337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 виде электронного документа, направленного Администрацию Розовского сельского поселения посредством электронной почты на адрес электронной почты, указанный в заявлении</w:t>
            </w:r>
          </w:p>
        </w:tc>
      </w:tr>
    </w:tbl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proofErr w:type="gramStart"/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Дополнительно результат рассмотрения заявления (проект договора</w:t>
      </w:r>
      <w:proofErr w:type="gramEnd"/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купли-продажи земельного участка) в виде бумажного  документа  прошу</w:t>
      </w:r>
      <w:proofErr w:type="gramEnd"/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предоставить следующим способом (</w:t>
      </w:r>
      <w:proofErr w:type="gramStart"/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нужное</w:t>
      </w:r>
      <w:proofErr w:type="gramEnd"/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отметить):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795"/>
      </w:tblGrid>
      <w:tr w:rsidR="00EE4337" w:rsidRPr="00EE4337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посредством личного обращения в Администрацию Розовского сельского поселения</w:t>
            </w:r>
          </w:p>
        </w:tc>
      </w:tr>
      <w:tr w:rsidR="00EE4337" w:rsidRPr="00EE4337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посредством почтового отправления на почтовый адрес, указанный в заявлении</w:t>
            </w:r>
          </w:p>
        </w:tc>
      </w:tr>
    </w:tbl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14. Сообщение  заявителя   (заявителей)   о   перечне   зданий,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сооружений,  расположенных   на  испрашиваемом   земельном   участке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(при их наличии):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22"/>
        <w:gridCol w:w="2382"/>
        <w:gridCol w:w="2197"/>
        <w:gridCol w:w="1804"/>
      </w:tblGrid>
      <w:tr w:rsidR="00EE4337" w:rsidRPr="00EE4337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N</w:t>
            </w:r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br/>
            </w:r>
            <w:proofErr w:type="gramStart"/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</w:t>
            </w:r>
            <w:proofErr w:type="gramEnd"/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Наименование объекта, адресные ориентиры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Собственни</w:t>
            </w:r>
            <w:proofErr w:type="gramStart"/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к(</w:t>
            </w:r>
            <w:proofErr w:type="gramEnd"/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-и)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Реквизиты правоустанавливающих документов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Кадастровые (условные, инвентарные) номера</w:t>
            </w:r>
          </w:p>
        </w:tc>
      </w:tr>
      <w:tr w:rsidR="00EE4337" w:rsidRPr="00EE4337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EE4337" w:rsidRPr="00EE4337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EE4337" w:rsidRPr="00EE4337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E433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37" w:rsidRPr="00EE4337" w:rsidRDefault="00EE4337" w:rsidP="00EE43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</w:tbl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Настоящим заявлением я, ______________________________________,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(ФИО)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выражаю согласие Администрации </w:t>
      </w:r>
      <w:r w:rsidRPr="00EE433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Розовского сельского поселения Омского муниципального района Омской области</w:t>
      </w: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Омской области на обработку содержащихся в настоящем заявлении персональных данных, включая их сбор, запись,   систематизацию,   накопление,   хранение, уточнение  (обновление,   изменение),   извлечение,   использование, передачу (распространение, предоставление,  доступ),  обезличивание, блокирование,    удаление,    уничтожение    в    целях    получения </w:t>
      </w:r>
      <w:r w:rsidRPr="00EE433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муниципальной </w:t>
      </w: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услуги.</w:t>
      </w:r>
      <w:proofErr w:type="gramEnd"/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Согласие на обработку  персональных  данных, содержащихся в настоящем заявлении,   действует   до   даты   подачи заявления об отзыве указанного согласия.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Приложение: на ___ </w:t>
      </w:r>
      <w:proofErr w:type="gramStart"/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</w:t>
      </w:r>
      <w:proofErr w:type="gramEnd"/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Заявитель (представитель заявителя): _________ _____________________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                                                                  (подпись)         (ФИО)</w:t>
      </w: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E4337" w:rsidRPr="00EE4337" w:rsidRDefault="00EE4337" w:rsidP="00EE43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433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"___" _________________ 20__ года</w:t>
      </w:r>
    </w:p>
    <w:p w:rsidR="0062127F" w:rsidRDefault="0062127F">
      <w:bookmarkStart w:id="0" w:name="_GoBack"/>
      <w:bookmarkEnd w:id="0"/>
    </w:p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6A"/>
    <w:rsid w:val="0062127F"/>
    <w:rsid w:val="00CF5B50"/>
    <w:rsid w:val="00EB1B6A"/>
    <w:rsid w:val="00E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4624.39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2020-05-20T06:40:00Z</dcterms:created>
  <dcterms:modified xsi:type="dcterms:W3CDTF">2020-05-20T06:40:00Z</dcterms:modified>
</cp:coreProperties>
</file>