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E" w:rsidRDefault="00745956" w:rsidP="00745956">
      <w:pPr>
        <w:spacing w:after="120"/>
        <w:ind w:left="8051"/>
        <w:jc w:val="center"/>
        <w:rPr>
          <w:sz w:val="16"/>
          <w:szCs w:val="16"/>
        </w:rPr>
      </w:pPr>
      <w:r>
        <w:rPr>
          <w:sz w:val="16"/>
          <w:szCs w:val="16"/>
        </w:rPr>
        <w:t>Образец платежного поручения</w:t>
      </w:r>
      <w:r w:rsidR="00C42A8D">
        <w:rPr>
          <w:sz w:val="16"/>
          <w:szCs w:val="16"/>
        </w:rPr>
        <w:t xml:space="preserve"> при перечислении денежных средств</w:t>
      </w:r>
      <w:r w:rsidR="00C669A1">
        <w:rPr>
          <w:sz w:val="16"/>
          <w:szCs w:val="16"/>
        </w:rPr>
        <w:t xml:space="preserve"> по договорам </w:t>
      </w:r>
      <w:r w:rsidR="00C42A8D">
        <w:rPr>
          <w:sz w:val="16"/>
          <w:szCs w:val="16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009C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jc w:val="center"/>
            </w:pPr>
            <w:r>
              <w:t>0401060</w:t>
            </w:r>
          </w:p>
        </w:tc>
      </w:tr>
      <w:tr w:rsidR="002009C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both"/>
              <w:rPr>
                <w:sz w:val="16"/>
                <w:szCs w:val="16"/>
              </w:rPr>
            </w:pPr>
          </w:p>
        </w:tc>
      </w:tr>
    </w:tbl>
    <w:p w:rsidR="002009CE" w:rsidRDefault="002009C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009C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CE" w:rsidRDefault="002009CE" w:rsidP="00C42A8D">
            <w:pPr>
              <w:jc w:val="center"/>
            </w:pPr>
          </w:p>
        </w:tc>
      </w:tr>
      <w:tr w:rsidR="002009C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09CE" w:rsidRDefault="002009CE">
      <w:pPr>
        <w:rPr>
          <w:sz w:val="16"/>
          <w:szCs w:val="16"/>
        </w:rPr>
      </w:pPr>
    </w:p>
    <w:tbl>
      <w:tblPr>
        <w:tblW w:w="0" w:type="auto"/>
        <w:tblInd w:w="-2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009CE" w:rsidTr="00C42A8D">
        <w:trPr>
          <w:trHeight w:val="820"/>
        </w:trPr>
        <w:tc>
          <w:tcPr>
            <w:tcW w:w="1418" w:type="dxa"/>
            <w:tcBorders>
              <w:top w:val="nil"/>
              <w:left w:val="nil"/>
            </w:tcBorders>
          </w:tcPr>
          <w:p w:rsidR="002009CE" w:rsidRDefault="002009CE">
            <w:r>
              <w:t>Сумма</w:t>
            </w:r>
          </w:p>
          <w:p w:rsidR="002009CE" w:rsidRDefault="002009C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r>
              <w:t xml:space="preserve">ИНН  </w:t>
            </w:r>
            <w:r w:rsidR="00C42A8D">
              <w:t>5528025098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 xml:space="preserve">КПП </w:t>
            </w:r>
            <w:r w:rsidR="00C42A8D">
              <w:t>552801001</w:t>
            </w:r>
            <w: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CE" w:rsidRPr="00C42A8D" w:rsidRDefault="00C42A8D" w:rsidP="00C42A8D">
            <w:r>
              <w:t>УФК по Омской области (Администрация Розовского сельского поселения) Администрац</w:t>
            </w:r>
            <w:bookmarkStart w:id="0" w:name="_GoBack"/>
            <w:bookmarkEnd w:id="0"/>
            <w:r>
              <w:t>ия Розовского сельского поселения))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CE" w:rsidRDefault="002009C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9CE" w:rsidRDefault="00C42A8D">
            <w:pPr>
              <w:ind w:left="57"/>
            </w:pPr>
            <w:r>
              <w:t>40102810245370000044</w:t>
            </w: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9CE" w:rsidRDefault="002009C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A8D" w:rsidRDefault="00C42A8D">
            <w:r>
              <w:t>ОТДЕЛЕНИЕ ОМСК БАНКА РОССИИ//УФК по Омской области</w:t>
            </w:r>
          </w:p>
          <w:p w:rsidR="002009CE" w:rsidRPr="00C42A8D" w:rsidRDefault="00C42A8D">
            <w:r>
              <w:t xml:space="preserve"> г. Омск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CE" w:rsidRDefault="00C42A8D">
            <w:pPr>
              <w:ind w:left="57"/>
            </w:pPr>
            <w:r>
              <w:t>015209001</w:t>
            </w: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C42A8D">
            <w:pPr>
              <w:ind w:left="57"/>
            </w:pPr>
            <w:r>
              <w:t>03231643526444525200</w:t>
            </w: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Pr="00745956" w:rsidRDefault="002009C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 w:rsidP="00C42A8D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9CE" w:rsidRDefault="002009CE" w:rsidP="00C42A8D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09CE" w:rsidRDefault="00745956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CE" w:rsidRDefault="00745956">
            <w:pPr>
              <w:ind w:left="57"/>
            </w:pPr>
            <w:r>
              <w:t>5</w:t>
            </w:r>
          </w:p>
        </w:tc>
      </w:tr>
      <w:tr w:rsidR="002009CE" w:rsidTr="00C42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9CE" w:rsidRDefault="002009CE">
            <w:pPr>
              <w:ind w:left="57"/>
            </w:pPr>
          </w:p>
        </w:tc>
      </w:tr>
      <w:tr w:rsidR="002009CE" w:rsidTr="00C42A8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6" w:type="dxa"/>
            <w:gridSpan w:val="2"/>
            <w:tcBorders>
              <w:lef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567" w:type="dxa"/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</w:tr>
      <w:tr w:rsidR="002009CE" w:rsidTr="00C42A8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rPr>
                <w:lang w:val="en-US"/>
              </w:rPr>
            </w:pPr>
          </w:p>
        </w:tc>
      </w:tr>
      <w:tr w:rsidR="002009CE" w:rsidTr="00C42A8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r>
              <w:t>Назначение платежа</w:t>
            </w:r>
          </w:p>
        </w:tc>
      </w:tr>
    </w:tbl>
    <w:p w:rsidR="002009CE" w:rsidRDefault="002009C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009C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</w:tr>
    </w:tbl>
    <w:p w:rsidR="002009CE" w:rsidRDefault="002009CE"/>
    <w:sectPr w:rsidR="002009C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24" w:rsidRDefault="00B32D24">
      <w:r>
        <w:separator/>
      </w:r>
    </w:p>
  </w:endnote>
  <w:endnote w:type="continuationSeparator" w:id="0">
    <w:p w:rsidR="00B32D24" w:rsidRDefault="00B3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24" w:rsidRDefault="00B32D24">
      <w:r>
        <w:separator/>
      </w:r>
    </w:p>
  </w:footnote>
  <w:footnote w:type="continuationSeparator" w:id="0">
    <w:p w:rsidR="00B32D24" w:rsidRDefault="00B3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D"/>
    <w:rsid w:val="0005149D"/>
    <w:rsid w:val="002009CE"/>
    <w:rsid w:val="003B11AA"/>
    <w:rsid w:val="00745956"/>
    <w:rsid w:val="007A0E43"/>
    <w:rsid w:val="009317BB"/>
    <w:rsid w:val="00AC214E"/>
    <w:rsid w:val="00B02D7D"/>
    <w:rsid w:val="00B32D24"/>
    <w:rsid w:val="00C42A8D"/>
    <w:rsid w:val="00C669A1"/>
    <w:rsid w:val="00CA303D"/>
    <w:rsid w:val="00D54799"/>
    <w:rsid w:val="00D6172A"/>
    <w:rsid w:val="00E10F86"/>
    <w:rsid w:val="00E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Buh</cp:lastModifiedBy>
  <cp:revision>9</cp:revision>
  <cp:lastPrinted>2020-12-08T09:06:00Z</cp:lastPrinted>
  <dcterms:created xsi:type="dcterms:W3CDTF">2019-10-17T19:01:00Z</dcterms:created>
  <dcterms:modified xsi:type="dcterms:W3CDTF">2020-12-08T09:08:00Z</dcterms:modified>
</cp:coreProperties>
</file>